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711" w:tblpY="1"/>
        <w:tblOverlap w:val="never"/>
        <w:tblW w:w="9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447"/>
        <w:gridCol w:w="1435"/>
        <w:gridCol w:w="2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9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第4课《十几减几》教学方案设计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单元名称</w:t>
            </w:r>
          </w:p>
        </w:tc>
        <w:tc>
          <w:tcPr>
            <w:tcW w:w="7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20以内的不退位减法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20以内的不退位减法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2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20以内的不退位减法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52" w:hRule="atLeast"/>
        </w:trPr>
        <w:tc>
          <w:tcPr>
            <w:tcW w:w="9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（1）能正确计算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不退位减法。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）能正确说出减法算式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通过动手操作，理解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20以内的不退位减法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）能根据情境列出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20以内的不退位减法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的算式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）能用语言表述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的不退位减法的计算过程。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）能运用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解决生活中的简单问题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通过观看视频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，学习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观看视频、玩游戏和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实践活动等方法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算式表示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的含义，学会用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解决实际问题。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在生活情境中体会数学来源于生活，通过积极参与学习活动，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提高动手操作、语言表达能力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养成良好的数学学习习惯。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660" w:leftChars="200" w:hanging="240" w:hangingChars="1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本课教学重、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能正确计算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不退位减法。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教学难点。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通过动手操作，理解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20以内的不退位减法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）能用语言表述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的不退位减法的计算过程。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pPr w:leftFromText="180" w:rightFromText="180" w:vertAnchor="text" w:horzAnchor="page" w:tblpX="1090" w:tblpY="503"/>
        <w:tblOverlap w:val="never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25"/>
        <w:gridCol w:w="4016"/>
        <w:gridCol w:w="122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十几减几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2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1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知识与技能</w:t>
            </w:r>
          </w:p>
        </w:tc>
        <w:tc>
          <w:tcPr>
            <w:tcW w:w="64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能正确计算十几（15以内）减几的不退位减法。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能用语言表述十几（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）减几的不退位减法的计算过程。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4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过程与方法</w:t>
            </w:r>
          </w:p>
        </w:tc>
        <w:tc>
          <w:tcPr>
            <w:tcW w:w="64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参与实践活动和玩游戏等方法，学习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十几（15以内）减几的不退位减法。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8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情感态度与价值观</w:t>
            </w:r>
          </w:p>
        </w:tc>
        <w:tc>
          <w:tcPr>
            <w:tcW w:w="64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感受生活数学与生活的紧密联系，激发学习生活数学的兴趣。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78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能正确计算十几（15以内）减几的不退位减法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78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在操作活动中，能用语言表述计算过程。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78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配套资源</w:t>
            </w:r>
          </w:p>
        </w:tc>
        <w:tc>
          <w:tcPr>
            <w:tcW w:w="646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第1题：看图完成算式》《第2题：拨一拨，填一填》。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文字：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《摆一摆，拿一拿》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教学用具：19根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自备资源</w:t>
            </w:r>
          </w:p>
        </w:tc>
        <w:tc>
          <w:tcPr>
            <w:tcW w:w="64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2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1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一、始活动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1.开展实践活动“摆一摆，拿一拿”，复习13-3=10。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教师出示13根小棒，然后拿走3根小棒，提问：还剩下几根小棒。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教师请学生说出算式和答案，能力好的学生可以在黑板上写出算式。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教师可更换小棒的数量，反复操作，让每名学生都能参与。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textAlignment w:val="auto"/>
              <w:rPr>
                <w:rFonts w:hint="eastAsia" w:ascii="宋体" w:hAnsi="宋体" w:eastAsia="宋体" w:cs="宋体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szCs w:val="24"/>
              </w:rPr>
              <w:t>师：今天我们继续学习十几减几的不退位减法。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）借助小棒图学习。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引导学生观察教材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P37练一练第2题的第1幅图中的小棒图，提问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14根小棒，拿走4根，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还剩下几根小棒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要用什么方法计算？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教师引导学生说出：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14里面有1个十和4个一，去掉4个一，还剩下1个十，在用小棒计算14-4时，我们先算4减4等于0，再算10加0等于10。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借助计数器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教师引导学生观察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P37练一练第2题的第1幅图中的计数器图。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师：计数器的十位上有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1颗珠子，个位上有4颗珠子，拨走个位上的4颗珠子后计数器上还剩下的珠子表示数字几？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教师引导学生思考并列出算式。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教师小结：个位上原来有4颗珠子，拨走4个，十位上1颗珠子表示10，在用计数器计算时，十位上不变，个位上数字相减就可以了。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2.学习15-5=10。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引导学生观察教材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P37练一练第1题的图片，再引导学生用点数、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想数的组成等方法计算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15-5=10。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三、练习活动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1.完成教材P37做一做第1题及其拓展练习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屏幕上展示教材P37做一做第1题的图片，先观察图片，再点击选择数字10，完成算式。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（2）屏幕上展示2只小灰兔和10只小白兔的图片，先观察图片，再点击选择数字10，完成算式。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（3）屏幕上展示14只鸭游走4只的图片，先观察图片，再点击选择数字10，完成算式。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（4）屏幕上展示11辆自行车骑走1辆的图片，先观察图片，再点击选择数字10，完成算式。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24"/>
                <w:szCs w:val="24"/>
                <w:lang w:val="en-US" w:eastAsia="zh-CN"/>
              </w:rPr>
              <w:t>完成教材P37做一做第2题的第1、3、4小题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屏幕上展示教材P37做一做第1题的第1幅图，先观察图片，再拖动数字10到方框里，完成算式。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屏幕上展示15根小棒，虚线框圈起来5根和计数器十位上有1颗珠子，个位上拨走5颗珠子的图片，先观察图片，再分别拖动数字5、10到对应的方框里，完成算式。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屏幕上展示13根小棒，虚线框圈起来2根小棒和计数器十位上有1颗珠子，个位上拨走2颗珠子还剩下1颗珠子的图片，先观察图片，再分别拖动数字2、11到方框里，完成算式。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师：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本节课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我们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进一步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学习了十几减几的不退位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减法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课后同学们要多多联系。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请家长随机出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十几（15以内）减几的不退位减法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，学生进行口算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P36文字：《摆一摆，拿一拿》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教学用具：19根小棒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P37游戏：《第1题：看图完成算式》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P37游戏：《第2题：拨一拨，填一填》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03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788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3056B1"/>
    <w:multiLevelType w:val="singleLevel"/>
    <w:tmpl w:val="2B3056B1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37FECFEF"/>
    <w:multiLevelType w:val="singleLevel"/>
    <w:tmpl w:val="37FECFE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6EB"/>
    <w:rsid w:val="00144C16"/>
    <w:rsid w:val="001A3442"/>
    <w:rsid w:val="00564028"/>
    <w:rsid w:val="007B66EB"/>
    <w:rsid w:val="008A4B07"/>
    <w:rsid w:val="00D75863"/>
    <w:rsid w:val="02907990"/>
    <w:rsid w:val="08067674"/>
    <w:rsid w:val="1B955D3C"/>
    <w:rsid w:val="1CDB28B1"/>
    <w:rsid w:val="25664ED5"/>
    <w:rsid w:val="2DD32A18"/>
    <w:rsid w:val="395321CB"/>
    <w:rsid w:val="3C180B2B"/>
    <w:rsid w:val="419C29E2"/>
    <w:rsid w:val="44F948FA"/>
    <w:rsid w:val="55FC626A"/>
    <w:rsid w:val="57233D5F"/>
    <w:rsid w:val="600014AD"/>
    <w:rsid w:val="6601060F"/>
    <w:rsid w:val="73B1602B"/>
    <w:rsid w:val="75F54D43"/>
    <w:rsid w:val="773FB5A0"/>
    <w:rsid w:val="7F9D28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annotation subject"/>
    <w:basedOn w:val="2"/>
    <w:next w:val="2"/>
    <w:semiHidden/>
    <w:uiPriority w:val="0"/>
    <w:rPr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iPriority w:val="0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442</Words>
  <Characters>2524</Characters>
  <Lines>21</Lines>
  <Paragraphs>5</Paragraphs>
  <TotalTime>10</TotalTime>
  <ScaleCrop>false</ScaleCrop>
  <LinksUpToDate>false</LinksUpToDate>
  <CharactersWithSpaces>2961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2020-12-21T15:46:00Z</dcterms:created>
  <dc:creator>User</dc:creator>
  <cp:lastModifiedBy>编辑任春梅</cp:lastModifiedBy>
  <dcterms:modified xsi:type="dcterms:W3CDTF">2021-09-26T06:15:13Z</dcterms:modified>
  <dc:title>第4课《十几减几》教学方案设计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9CF62CF9AED1498EAE1DA939BAC20F43</vt:lpwstr>
  </property>
</Properties>
</file>